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FA" w:rsidRDefault="00F96140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bookmarkStart w:id="0" w:name="_GoBack"/>
      <w:r>
        <w:rPr>
          <w:rStyle w:val="Pogrubienie"/>
          <w:b w:val="0"/>
          <w:bCs w:val="0"/>
        </w:rPr>
        <w:t>Rumia, dnia 11.05.2021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F96140" w:rsidP="005839FA">
      <w:pPr>
        <w:pStyle w:val="NormalnyWeb"/>
        <w:rPr>
          <w:rStyle w:val="Pogrubienie"/>
        </w:rPr>
      </w:pPr>
      <w:r>
        <w:rPr>
          <w:rStyle w:val="Pogrubienie"/>
        </w:rPr>
        <w:t>ZSP.1100.01.2021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BA7914" w:rsidRDefault="00F96140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Głównego księgowego </w:t>
      </w:r>
    </w:p>
    <w:p w:rsidR="00F96140" w:rsidRDefault="00671127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w</w:t>
      </w:r>
      <w:r w:rsidR="00F96140">
        <w:rPr>
          <w:b/>
          <w:bCs/>
        </w:rPr>
        <w:t xml:space="preserve"> Dziale Finansowo - Księgowym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>połecznej w Rumi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F96140">
        <w:rPr>
          <w:b/>
        </w:rPr>
        <w:t xml:space="preserve">Pani Natalia Olszewska.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987F2F" w:rsidP="00BC7635">
      <w:pPr>
        <w:pStyle w:val="NormalnyWeb"/>
        <w:jc w:val="both"/>
        <w:rPr>
          <w:b/>
          <w:bCs/>
        </w:rPr>
      </w:pPr>
      <w:r>
        <w:t>Pani Natalia Olszewska</w:t>
      </w:r>
      <w:r w:rsidR="00BA7914">
        <w:t xml:space="preserve"> spełniła wszystkie wymagania postawione w ogłoszeniu </w:t>
      </w:r>
      <w:r w:rsidR="0073642D">
        <w:br/>
      </w:r>
      <w:r w:rsidR="00BA7914">
        <w:t>w zwi</w:t>
      </w:r>
      <w:r w:rsidR="00356119">
        <w:t xml:space="preserve">ązku z poszukiwaniem pracownika </w:t>
      </w:r>
      <w:r w:rsidR="00BA7914">
        <w:t>na</w:t>
      </w:r>
      <w:r>
        <w:t xml:space="preserve"> stanowisko pracy głównego księgowego.  Kandydatka uzyskała najwyższą łączną </w:t>
      </w:r>
      <w:r w:rsidR="00BA7914">
        <w:t xml:space="preserve">liczbę punktów </w:t>
      </w:r>
      <w:r w:rsidR="0073642D">
        <w:t xml:space="preserve">z testu kwalifikacyjnego i </w:t>
      </w:r>
      <w:r w:rsidR="00BA7914">
        <w:t xml:space="preserve">z rozmowy kwalifikacyjnej.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987F2F">
        <w:t xml:space="preserve">        Rumia, dnia </w:t>
      </w:r>
      <w:r w:rsidR="005B46DE">
        <w:t xml:space="preserve"> </w:t>
      </w:r>
      <w:r w:rsidR="00987F2F">
        <w:t xml:space="preserve">11.05.2021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73642D">
        <w:t xml:space="preserve">Gabriela Konarzewska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</w:t>
      </w:r>
      <w:r w:rsidR="0035611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bookmarkEnd w:id="0"/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356119"/>
    <w:rsid w:val="003E180F"/>
    <w:rsid w:val="004519F1"/>
    <w:rsid w:val="005839FA"/>
    <w:rsid w:val="005840FC"/>
    <w:rsid w:val="005B46DE"/>
    <w:rsid w:val="00606255"/>
    <w:rsid w:val="00671127"/>
    <w:rsid w:val="0073642D"/>
    <w:rsid w:val="007A2D86"/>
    <w:rsid w:val="008A249A"/>
    <w:rsid w:val="00987F2F"/>
    <w:rsid w:val="00BA7914"/>
    <w:rsid w:val="00BB19A9"/>
    <w:rsid w:val="00BC7635"/>
    <w:rsid w:val="00E27B70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Urbaniak-Bach Katarzyna</cp:lastModifiedBy>
  <cp:revision>21</cp:revision>
  <cp:lastPrinted>2021-05-11T08:13:00Z</cp:lastPrinted>
  <dcterms:created xsi:type="dcterms:W3CDTF">2016-02-02T10:59:00Z</dcterms:created>
  <dcterms:modified xsi:type="dcterms:W3CDTF">2021-05-11T08:14:00Z</dcterms:modified>
</cp:coreProperties>
</file>