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62" w:rsidRDefault="004D3D62" w:rsidP="005802FB">
      <w:bookmarkStart w:id="0" w:name="_GoBack"/>
      <w:bookmarkEnd w:id="0"/>
    </w:p>
    <w:p w:rsidR="004D3D62" w:rsidRPr="005802FB" w:rsidRDefault="00DE4558" w:rsidP="004C2DD7">
      <w:pPr>
        <w:jc w:val="right"/>
        <w:rPr>
          <w:sz w:val="22"/>
          <w:szCs w:val="22"/>
        </w:rPr>
      </w:pPr>
      <w:r>
        <w:t xml:space="preserve"> </w:t>
      </w:r>
      <w:r w:rsidR="00F262B7">
        <w:rPr>
          <w:sz w:val="22"/>
          <w:szCs w:val="22"/>
        </w:rPr>
        <w:t>Rumia, dnia 19.07.2022</w:t>
      </w:r>
      <w:r w:rsidR="004D3D62" w:rsidRPr="005802FB">
        <w:rPr>
          <w:sz w:val="22"/>
          <w:szCs w:val="22"/>
        </w:rPr>
        <w:t xml:space="preserve"> r. </w:t>
      </w:r>
    </w:p>
    <w:p w:rsidR="004D3D62" w:rsidRPr="005802FB" w:rsidRDefault="004D3D62" w:rsidP="004C2DD7">
      <w:pPr>
        <w:jc w:val="right"/>
        <w:rPr>
          <w:sz w:val="22"/>
          <w:szCs w:val="22"/>
        </w:rPr>
      </w:pPr>
    </w:p>
    <w:p w:rsidR="000B033D" w:rsidRPr="005802FB" w:rsidRDefault="005802FB" w:rsidP="004C2DD7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F262B7">
        <w:rPr>
          <w:sz w:val="22"/>
          <w:szCs w:val="22"/>
        </w:rPr>
        <w:t>SP.1100.04.2022</w:t>
      </w:r>
    </w:p>
    <w:p w:rsidR="004D3D62" w:rsidRPr="005802FB" w:rsidRDefault="004D3D62" w:rsidP="005802FB">
      <w:pPr>
        <w:rPr>
          <w:sz w:val="22"/>
          <w:szCs w:val="22"/>
        </w:rPr>
      </w:pPr>
    </w:p>
    <w:p w:rsidR="00B0187D" w:rsidRDefault="00B0187D" w:rsidP="004C2DD7">
      <w:pPr>
        <w:jc w:val="center"/>
        <w:rPr>
          <w:b/>
          <w:bCs/>
          <w:sz w:val="22"/>
          <w:szCs w:val="22"/>
        </w:rPr>
      </w:pPr>
    </w:p>
    <w:p w:rsidR="004D3D62" w:rsidRPr="005802FB" w:rsidRDefault="00AF2714" w:rsidP="004C2DD7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 xml:space="preserve">KANDYDACI </w:t>
      </w:r>
    </w:p>
    <w:p w:rsidR="004D3D62" w:rsidRPr="005802FB" w:rsidRDefault="004D3D62" w:rsidP="004C2DD7">
      <w:pPr>
        <w:jc w:val="center"/>
        <w:rPr>
          <w:b/>
          <w:bCs/>
          <w:sz w:val="22"/>
          <w:szCs w:val="22"/>
        </w:rPr>
      </w:pPr>
    </w:p>
    <w:p w:rsidR="004D3D62" w:rsidRPr="005802FB" w:rsidRDefault="00AF2714" w:rsidP="004C2DD7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 xml:space="preserve">SPEŁNIAJĄCY </w:t>
      </w:r>
      <w:r w:rsidR="004D3D62" w:rsidRPr="005802FB">
        <w:rPr>
          <w:b/>
          <w:bCs/>
          <w:sz w:val="22"/>
          <w:szCs w:val="22"/>
        </w:rPr>
        <w:t>WYMOGI FORMALNE</w:t>
      </w:r>
    </w:p>
    <w:p w:rsidR="004D3D62" w:rsidRPr="005802FB" w:rsidRDefault="004D3D62" w:rsidP="004C2DD7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>na stanowisko pracy</w:t>
      </w:r>
    </w:p>
    <w:p w:rsidR="004D3D62" w:rsidRPr="005802FB" w:rsidRDefault="004D3D62" w:rsidP="004C2DD7">
      <w:pPr>
        <w:jc w:val="center"/>
        <w:rPr>
          <w:b/>
          <w:bCs/>
          <w:sz w:val="22"/>
          <w:szCs w:val="22"/>
        </w:rPr>
      </w:pPr>
    </w:p>
    <w:p w:rsidR="00D55F4E" w:rsidRDefault="001805C9" w:rsidP="004C2D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</w:t>
      </w:r>
      <w:r w:rsidR="00F262B7">
        <w:rPr>
          <w:b/>
          <w:bCs/>
          <w:sz w:val="22"/>
          <w:szCs w:val="22"/>
        </w:rPr>
        <w:t xml:space="preserve">inspektora w Dziale Świadczeń Rodzinnych i Funduszu Alimentacyjnym </w:t>
      </w:r>
      <w:r w:rsidR="005802FB">
        <w:rPr>
          <w:b/>
          <w:bCs/>
          <w:sz w:val="22"/>
          <w:szCs w:val="22"/>
        </w:rPr>
        <w:t xml:space="preserve"> </w:t>
      </w:r>
    </w:p>
    <w:p w:rsidR="004D3D62" w:rsidRPr="005802FB" w:rsidRDefault="005802FB" w:rsidP="004C2D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Miejskim Ośrodku Pomocy Społecznej w Rumi</w:t>
      </w:r>
    </w:p>
    <w:p w:rsidR="004D3D62" w:rsidRPr="005802FB" w:rsidRDefault="00DE4558" w:rsidP="0001500B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>w wymiarze pełnego</w:t>
      </w:r>
      <w:r w:rsidR="005B0EC0" w:rsidRPr="005802FB">
        <w:rPr>
          <w:b/>
          <w:bCs/>
          <w:sz w:val="22"/>
          <w:szCs w:val="22"/>
        </w:rPr>
        <w:t xml:space="preserve"> etatu </w:t>
      </w:r>
      <w:r w:rsidR="0001500B" w:rsidRPr="005802FB">
        <w:rPr>
          <w:b/>
          <w:bCs/>
          <w:sz w:val="22"/>
          <w:szCs w:val="22"/>
        </w:rPr>
        <w:t xml:space="preserve"> </w:t>
      </w:r>
    </w:p>
    <w:p w:rsidR="000861FD" w:rsidRPr="005802FB" w:rsidRDefault="000861FD" w:rsidP="005802FB">
      <w:pPr>
        <w:rPr>
          <w:b/>
          <w:bCs/>
          <w:sz w:val="22"/>
          <w:szCs w:val="22"/>
        </w:rPr>
      </w:pPr>
    </w:p>
    <w:p w:rsidR="004D3D62" w:rsidRPr="005802FB" w:rsidRDefault="004D3D62" w:rsidP="004C2DD7">
      <w:pPr>
        <w:jc w:val="both"/>
        <w:rPr>
          <w:sz w:val="22"/>
          <w:szCs w:val="22"/>
        </w:rPr>
      </w:pPr>
      <w:r w:rsidRPr="005802FB">
        <w:rPr>
          <w:sz w:val="22"/>
          <w:szCs w:val="22"/>
        </w:rPr>
        <w:t>Informujemy, że w wyniku wstępnej weryfikacji na wyżej wymienione stanowisko prac</w:t>
      </w:r>
      <w:r w:rsidR="003A4FB8" w:rsidRPr="005802FB">
        <w:rPr>
          <w:sz w:val="22"/>
          <w:szCs w:val="22"/>
        </w:rPr>
        <w:t xml:space="preserve">y </w:t>
      </w:r>
      <w:r w:rsidR="0052391C">
        <w:rPr>
          <w:sz w:val="22"/>
          <w:szCs w:val="22"/>
        </w:rPr>
        <w:br/>
      </w:r>
      <w:r w:rsidR="003A4FB8" w:rsidRPr="005802FB">
        <w:rPr>
          <w:sz w:val="22"/>
          <w:szCs w:val="22"/>
        </w:rPr>
        <w:t>do następnego etapu naboru</w:t>
      </w:r>
      <w:r w:rsidR="00DE4558" w:rsidRPr="005802FB">
        <w:rPr>
          <w:sz w:val="22"/>
          <w:szCs w:val="22"/>
        </w:rPr>
        <w:t xml:space="preserve"> zakwalifikowali</w:t>
      </w:r>
      <w:r w:rsidRPr="005802FB">
        <w:rPr>
          <w:sz w:val="22"/>
          <w:szCs w:val="22"/>
        </w:rPr>
        <w:t xml:space="preserve"> się </w:t>
      </w:r>
      <w:r w:rsidR="00DE4558" w:rsidRPr="005802FB">
        <w:rPr>
          <w:sz w:val="22"/>
          <w:szCs w:val="22"/>
        </w:rPr>
        <w:t>następujący kandydaci, którzy spełniają</w:t>
      </w:r>
      <w:r w:rsidRPr="005802FB">
        <w:rPr>
          <w:sz w:val="22"/>
          <w:szCs w:val="22"/>
        </w:rPr>
        <w:t xml:space="preserve"> wymagania </w:t>
      </w:r>
      <w:r w:rsidR="00AF2714" w:rsidRPr="005802FB">
        <w:rPr>
          <w:sz w:val="22"/>
          <w:szCs w:val="22"/>
        </w:rPr>
        <w:t>f</w:t>
      </w:r>
      <w:r w:rsidR="005B0EC0" w:rsidRPr="005802FB">
        <w:rPr>
          <w:sz w:val="22"/>
          <w:szCs w:val="22"/>
        </w:rPr>
        <w:t>orm</w:t>
      </w:r>
      <w:r w:rsidR="005802FB">
        <w:rPr>
          <w:sz w:val="22"/>
          <w:szCs w:val="22"/>
        </w:rPr>
        <w:t xml:space="preserve">alne określone w ogłoszeniu tj.: </w:t>
      </w:r>
    </w:p>
    <w:p w:rsidR="0016738B" w:rsidRPr="005802FB" w:rsidRDefault="0016738B" w:rsidP="004C2DD7">
      <w:pPr>
        <w:jc w:val="both"/>
        <w:rPr>
          <w:sz w:val="22"/>
          <w:szCs w:val="22"/>
        </w:rPr>
      </w:pPr>
    </w:p>
    <w:p w:rsidR="0052391C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 Żynda zam. Rumia, </w:t>
      </w:r>
    </w:p>
    <w:p w:rsidR="00F262B7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Żanna Sokal zam. Rumia,</w:t>
      </w:r>
    </w:p>
    <w:p w:rsidR="00F262B7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Katarzyna Walasek zam. Rumia,</w:t>
      </w:r>
    </w:p>
    <w:p w:rsidR="00F262B7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Monika Olechno zam. Gdynia,</w:t>
      </w:r>
    </w:p>
    <w:p w:rsidR="00F262B7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Mirosław Dibowski zam. Puck, </w:t>
      </w:r>
    </w:p>
    <w:p w:rsidR="00F262B7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 Daroń zam. Rumia, </w:t>
      </w:r>
    </w:p>
    <w:p w:rsidR="00F262B7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Małgorzata Wirkowska zam. Wejherowo, </w:t>
      </w:r>
    </w:p>
    <w:p w:rsidR="00F262B7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Klaudia Wielkopolska zam. Rumia,</w:t>
      </w:r>
    </w:p>
    <w:p w:rsidR="00F262B7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Wiktoria Rusoń zam. Rumia,</w:t>
      </w:r>
    </w:p>
    <w:p w:rsidR="00F262B7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Jolanta Orzołek zam. Rumia,</w:t>
      </w:r>
    </w:p>
    <w:p w:rsidR="00F262B7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Małgorzata Wiszniewska – Smolińska zam. Rumia, </w:t>
      </w:r>
    </w:p>
    <w:p w:rsidR="00F262B7" w:rsidRDefault="00F262B7" w:rsidP="00D55F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Sylwia Skarżyńska zam. Rumia. </w:t>
      </w:r>
    </w:p>
    <w:p w:rsidR="00B0187D" w:rsidRDefault="00B0187D" w:rsidP="005802FB">
      <w:pPr>
        <w:rPr>
          <w:sz w:val="22"/>
          <w:szCs w:val="22"/>
        </w:rPr>
      </w:pPr>
    </w:p>
    <w:p w:rsidR="00B0187D" w:rsidRDefault="00B0187D" w:rsidP="005802FB">
      <w:pPr>
        <w:rPr>
          <w:sz w:val="22"/>
          <w:szCs w:val="22"/>
        </w:rPr>
      </w:pPr>
    </w:p>
    <w:p w:rsidR="00B0187D" w:rsidRDefault="00B0187D" w:rsidP="005802FB">
      <w:pPr>
        <w:rPr>
          <w:sz w:val="22"/>
          <w:szCs w:val="22"/>
        </w:rPr>
      </w:pPr>
    </w:p>
    <w:p w:rsidR="004D3D62" w:rsidRPr="005802FB" w:rsidRDefault="00B0187D" w:rsidP="005802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5C4BE9" w:rsidRPr="005802FB">
        <w:rPr>
          <w:sz w:val="22"/>
          <w:szCs w:val="22"/>
        </w:rPr>
        <w:t>Rumia, dnia</w:t>
      </w:r>
      <w:r w:rsidR="00F262B7">
        <w:rPr>
          <w:sz w:val="22"/>
          <w:szCs w:val="22"/>
        </w:rPr>
        <w:t xml:space="preserve"> 19.07.2022</w:t>
      </w:r>
      <w:r w:rsidR="00603415" w:rsidRPr="005802FB">
        <w:rPr>
          <w:sz w:val="22"/>
          <w:szCs w:val="22"/>
        </w:rPr>
        <w:t xml:space="preserve"> </w:t>
      </w:r>
      <w:r w:rsidR="002E36CD" w:rsidRPr="005802FB">
        <w:rPr>
          <w:sz w:val="22"/>
          <w:szCs w:val="22"/>
        </w:rPr>
        <w:t>r.</w:t>
      </w:r>
      <w:r w:rsidR="004D3D62" w:rsidRPr="005802FB">
        <w:rPr>
          <w:sz w:val="22"/>
          <w:szCs w:val="22"/>
        </w:rPr>
        <w:t xml:space="preserve"> </w:t>
      </w:r>
    </w:p>
    <w:p w:rsidR="00AF2714" w:rsidRPr="005802FB" w:rsidRDefault="00AF2714" w:rsidP="00AF2714">
      <w:pPr>
        <w:jc w:val="right"/>
        <w:rPr>
          <w:sz w:val="22"/>
          <w:szCs w:val="22"/>
        </w:rPr>
      </w:pPr>
    </w:p>
    <w:p w:rsidR="004D3D62" w:rsidRPr="005802FB" w:rsidRDefault="00AF2714" w:rsidP="00AF2714">
      <w:pPr>
        <w:ind w:left="6120"/>
        <w:rPr>
          <w:sz w:val="22"/>
          <w:szCs w:val="22"/>
        </w:rPr>
      </w:pPr>
      <w:r w:rsidRPr="005802FB">
        <w:rPr>
          <w:sz w:val="22"/>
          <w:szCs w:val="22"/>
        </w:rPr>
        <w:t xml:space="preserve">Dyrektor Miejskiego Ośrodka                        </w:t>
      </w:r>
      <w:r w:rsidR="00AB6905" w:rsidRPr="005802FB">
        <w:rPr>
          <w:sz w:val="22"/>
          <w:szCs w:val="22"/>
        </w:rPr>
        <w:t xml:space="preserve">  </w:t>
      </w:r>
      <w:r w:rsidRPr="005802FB">
        <w:rPr>
          <w:sz w:val="22"/>
          <w:szCs w:val="22"/>
        </w:rPr>
        <w:t>Pomocy Społecznej w Rumi</w:t>
      </w:r>
    </w:p>
    <w:p w:rsidR="004D3D62" w:rsidRPr="005802FB" w:rsidRDefault="004D3D62" w:rsidP="00AF2714">
      <w:pPr>
        <w:jc w:val="right"/>
        <w:rPr>
          <w:sz w:val="22"/>
          <w:szCs w:val="22"/>
        </w:rPr>
      </w:pPr>
    </w:p>
    <w:p w:rsidR="00603415" w:rsidRDefault="00603415" w:rsidP="00AF2714">
      <w:pPr>
        <w:jc w:val="right"/>
        <w:rPr>
          <w:sz w:val="22"/>
          <w:szCs w:val="22"/>
        </w:rPr>
      </w:pPr>
    </w:p>
    <w:p w:rsidR="005802FB" w:rsidRPr="005802FB" w:rsidRDefault="005802FB" w:rsidP="00AF2714">
      <w:pPr>
        <w:jc w:val="right"/>
        <w:rPr>
          <w:sz w:val="22"/>
          <w:szCs w:val="22"/>
        </w:rPr>
      </w:pPr>
    </w:p>
    <w:p w:rsidR="004D3D62" w:rsidRPr="005802FB" w:rsidRDefault="004D3D62" w:rsidP="005802FB">
      <w:pPr>
        <w:rPr>
          <w:sz w:val="22"/>
          <w:szCs w:val="22"/>
        </w:rPr>
      </w:pPr>
      <w:r w:rsidRPr="005802FB">
        <w:rPr>
          <w:sz w:val="22"/>
          <w:szCs w:val="22"/>
        </w:rPr>
        <w:t xml:space="preserve">                                                                             </w:t>
      </w:r>
      <w:r w:rsidR="00AB6905" w:rsidRPr="005802FB">
        <w:rPr>
          <w:sz w:val="22"/>
          <w:szCs w:val="22"/>
        </w:rPr>
        <w:t xml:space="preserve">                             </w:t>
      </w:r>
      <w:r w:rsidR="005802FB">
        <w:rPr>
          <w:sz w:val="22"/>
          <w:szCs w:val="22"/>
        </w:rPr>
        <w:t xml:space="preserve">           </w:t>
      </w:r>
      <w:r w:rsidR="004F5B55" w:rsidRPr="005802FB">
        <w:rPr>
          <w:sz w:val="22"/>
          <w:szCs w:val="22"/>
        </w:rPr>
        <w:t xml:space="preserve">Gabriela Konarzewska </w:t>
      </w:r>
    </w:p>
    <w:sectPr w:rsidR="004D3D62" w:rsidRPr="005802FB" w:rsidSect="00B6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00A"/>
    <w:multiLevelType w:val="hybridMultilevel"/>
    <w:tmpl w:val="66F08CE4"/>
    <w:lvl w:ilvl="0" w:tplc="A6523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B0599"/>
    <w:multiLevelType w:val="hybridMultilevel"/>
    <w:tmpl w:val="7B0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D7"/>
    <w:rsid w:val="0001500B"/>
    <w:rsid w:val="00015760"/>
    <w:rsid w:val="00025A38"/>
    <w:rsid w:val="000516E6"/>
    <w:rsid w:val="0007251B"/>
    <w:rsid w:val="000861FD"/>
    <w:rsid w:val="000B033D"/>
    <w:rsid w:val="000C1EB1"/>
    <w:rsid w:val="000E1DB8"/>
    <w:rsid w:val="0016738B"/>
    <w:rsid w:val="001805C9"/>
    <w:rsid w:val="001C7188"/>
    <w:rsid w:val="001D1687"/>
    <w:rsid w:val="002335B2"/>
    <w:rsid w:val="00247208"/>
    <w:rsid w:val="00264349"/>
    <w:rsid w:val="002C43E8"/>
    <w:rsid w:val="002E36CD"/>
    <w:rsid w:val="003A4FB8"/>
    <w:rsid w:val="00406ED9"/>
    <w:rsid w:val="004208FA"/>
    <w:rsid w:val="00420B7D"/>
    <w:rsid w:val="0042569D"/>
    <w:rsid w:val="004C2DD7"/>
    <w:rsid w:val="004D3D62"/>
    <w:rsid w:val="004F5B55"/>
    <w:rsid w:val="004F7398"/>
    <w:rsid w:val="0052391C"/>
    <w:rsid w:val="005802FB"/>
    <w:rsid w:val="005B0EC0"/>
    <w:rsid w:val="005C4BE9"/>
    <w:rsid w:val="005D0E27"/>
    <w:rsid w:val="00603415"/>
    <w:rsid w:val="0062641C"/>
    <w:rsid w:val="00641A1B"/>
    <w:rsid w:val="00721D26"/>
    <w:rsid w:val="007B2E23"/>
    <w:rsid w:val="007F28BE"/>
    <w:rsid w:val="0087637A"/>
    <w:rsid w:val="009568C6"/>
    <w:rsid w:val="009B7C08"/>
    <w:rsid w:val="00A260C3"/>
    <w:rsid w:val="00A77035"/>
    <w:rsid w:val="00AB6905"/>
    <w:rsid w:val="00AF2714"/>
    <w:rsid w:val="00B0187D"/>
    <w:rsid w:val="00B2234B"/>
    <w:rsid w:val="00B66258"/>
    <w:rsid w:val="00C24D74"/>
    <w:rsid w:val="00C31FB8"/>
    <w:rsid w:val="00C34365"/>
    <w:rsid w:val="00C417BA"/>
    <w:rsid w:val="00CB0A5F"/>
    <w:rsid w:val="00D25BFF"/>
    <w:rsid w:val="00D55F4E"/>
    <w:rsid w:val="00D95870"/>
    <w:rsid w:val="00DC72C5"/>
    <w:rsid w:val="00DE3AC9"/>
    <w:rsid w:val="00DE4558"/>
    <w:rsid w:val="00E13854"/>
    <w:rsid w:val="00E15B6C"/>
    <w:rsid w:val="00E56FBC"/>
    <w:rsid w:val="00E664DD"/>
    <w:rsid w:val="00E836E8"/>
    <w:rsid w:val="00EE3E03"/>
    <w:rsid w:val="00F12EA5"/>
    <w:rsid w:val="00F1331F"/>
    <w:rsid w:val="00F262B7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C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6C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3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D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C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6C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Rumia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W.P</dc:creator>
  <cp:lastModifiedBy>Baranow Beata</cp:lastModifiedBy>
  <cp:revision>2</cp:revision>
  <cp:lastPrinted>2022-07-18T12:22:00Z</cp:lastPrinted>
  <dcterms:created xsi:type="dcterms:W3CDTF">2022-07-20T12:00:00Z</dcterms:created>
  <dcterms:modified xsi:type="dcterms:W3CDTF">2022-07-20T12:00:00Z</dcterms:modified>
</cp:coreProperties>
</file>